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BD" w:rsidRDefault="00230BBD" w:rsidP="00230BBD">
      <w:pPr>
        <w:jc w:val="center"/>
        <w:rPr>
          <w:b/>
        </w:rPr>
      </w:pPr>
      <w:r>
        <w:rPr>
          <w:b/>
        </w:rPr>
        <w:t xml:space="preserve">Информация об </w:t>
      </w:r>
      <w:proofErr w:type="gramStart"/>
      <w:r w:rsidRPr="008C49E4">
        <w:rPr>
          <w:b/>
        </w:rPr>
        <w:t>обучающихся</w:t>
      </w:r>
      <w:proofErr w:type="gramEnd"/>
      <w:r w:rsidRPr="008C49E4">
        <w:rPr>
          <w:b/>
        </w:rPr>
        <w:t>, освоивших основные общеобразовательные программы среднего общего образования</w:t>
      </w:r>
      <w:r w:rsidR="001D221B">
        <w:rPr>
          <w:b/>
        </w:rPr>
        <w:t xml:space="preserve"> </w:t>
      </w:r>
      <w:r>
        <w:rPr>
          <w:b/>
        </w:rPr>
        <w:t>в 20</w:t>
      </w:r>
      <w:r w:rsidR="009E4EE6">
        <w:rPr>
          <w:b/>
        </w:rPr>
        <w:t>2</w:t>
      </w:r>
      <w:r w:rsidR="002315A2">
        <w:rPr>
          <w:b/>
        </w:rPr>
        <w:t>1</w:t>
      </w:r>
      <w:r>
        <w:rPr>
          <w:b/>
        </w:rPr>
        <w:t>-</w:t>
      </w:r>
      <w:r w:rsidR="00AF1DAF">
        <w:rPr>
          <w:b/>
        </w:rPr>
        <w:t>202</w:t>
      </w:r>
      <w:r w:rsidR="002315A2">
        <w:rPr>
          <w:b/>
        </w:rPr>
        <w:t>2</w:t>
      </w:r>
      <w:r>
        <w:rPr>
          <w:b/>
        </w:rPr>
        <w:t xml:space="preserve"> учебном году</w:t>
      </w:r>
    </w:p>
    <w:p w:rsidR="00230BBD" w:rsidRPr="001964D3" w:rsidRDefault="00230BBD" w:rsidP="001D221B">
      <w:pPr>
        <w:tabs>
          <w:tab w:val="left" w:pos="0"/>
          <w:tab w:val="left" w:pos="1560"/>
        </w:tabs>
        <w:jc w:val="both"/>
      </w:pPr>
      <w:r w:rsidRPr="001964D3">
        <w:t xml:space="preserve">Всего </w:t>
      </w:r>
      <w:proofErr w:type="gramStart"/>
      <w:r w:rsidRPr="001964D3">
        <w:t>обучающихся</w:t>
      </w:r>
      <w:proofErr w:type="gramEnd"/>
      <w:r w:rsidRPr="001964D3">
        <w:t xml:space="preserve"> – </w:t>
      </w:r>
      <w:r w:rsidR="002315A2">
        <w:t>40</w:t>
      </w:r>
    </w:p>
    <w:p w:rsidR="00230BBD" w:rsidRPr="001964D3" w:rsidRDefault="00230BBD" w:rsidP="00230BBD">
      <w:pPr>
        <w:tabs>
          <w:tab w:val="left" w:pos="2790"/>
        </w:tabs>
        <w:jc w:val="both"/>
      </w:pPr>
      <w:r w:rsidRPr="001964D3">
        <w:t xml:space="preserve">Допущено к ГИА – </w:t>
      </w:r>
      <w:r w:rsidR="002315A2">
        <w:t>40</w:t>
      </w:r>
      <w:r w:rsidR="00C31B5C">
        <w:t xml:space="preserve">, участвовали в ГИА - </w:t>
      </w:r>
      <w:r w:rsidR="002315A2">
        <w:t>40</w:t>
      </w:r>
    </w:p>
    <w:p w:rsidR="00230BBD" w:rsidRPr="001964D3" w:rsidRDefault="00230BBD" w:rsidP="00230BBD">
      <w:pPr>
        <w:jc w:val="both"/>
      </w:pPr>
      <w:r w:rsidRPr="001964D3">
        <w:t xml:space="preserve">Получили аттестат о </w:t>
      </w:r>
      <w:r>
        <w:t>среднем</w:t>
      </w:r>
      <w:r w:rsidRPr="001964D3">
        <w:t xml:space="preserve"> общем образовании – </w:t>
      </w:r>
      <w:r w:rsidR="002315A2">
        <w:t>40</w:t>
      </w:r>
    </w:p>
    <w:p w:rsidR="00230BBD" w:rsidRPr="001964D3" w:rsidRDefault="00230BBD" w:rsidP="00230BBD">
      <w:pPr>
        <w:jc w:val="both"/>
      </w:pPr>
      <w:r>
        <w:t xml:space="preserve">Награждены медалью «За особые </w:t>
      </w:r>
      <w:r w:rsidR="00A14DBC">
        <w:t xml:space="preserve">успехи в учении» - </w:t>
      </w:r>
      <w:r w:rsidR="002315A2">
        <w:t xml:space="preserve"> </w:t>
      </w:r>
      <w:r w:rsidR="001D221B">
        <w:t>7</w:t>
      </w:r>
    </w:p>
    <w:p w:rsidR="00991C16" w:rsidRDefault="00230BBD" w:rsidP="00001042">
      <w:pPr>
        <w:jc w:val="center"/>
      </w:pPr>
      <w:r>
        <w:rPr>
          <w:b/>
        </w:rPr>
        <w:t xml:space="preserve"> </w:t>
      </w:r>
      <w:r w:rsidR="00155847">
        <w:rPr>
          <w:b/>
        </w:rPr>
        <w:t>Результаты государственной итоговой</w:t>
      </w:r>
      <w:r w:rsidR="00991C16" w:rsidRPr="008C49E4">
        <w:rPr>
          <w:b/>
        </w:rPr>
        <w:t xml:space="preserve"> аттестации </w:t>
      </w:r>
    </w:p>
    <w:tbl>
      <w:tblPr>
        <w:tblW w:w="0" w:type="auto"/>
        <w:jc w:val="center"/>
        <w:tblInd w:w="-3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0"/>
        <w:gridCol w:w="2126"/>
        <w:gridCol w:w="1357"/>
        <w:gridCol w:w="2268"/>
      </w:tblGrid>
      <w:tr w:rsidR="00192E62" w:rsidRPr="00E068C3" w:rsidTr="00480E58">
        <w:trPr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62" w:rsidRPr="00E068C3" w:rsidRDefault="00192E62" w:rsidP="003C7D29">
            <w:pPr>
              <w:jc w:val="center"/>
              <w:rPr>
                <w:b/>
              </w:rPr>
            </w:pPr>
            <w:r w:rsidRPr="00E068C3">
              <w:rPr>
                <w:b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62" w:rsidRPr="00E068C3" w:rsidRDefault="00192E62" w:rsidP="003C7D29">
            <w:pPr>
              <w:jc w:val="center"/>
              <w:rPr>
                <w:b/>
              </w:rPr>
            </w:pPr>
            <w:r w:rsidRPr="00E068C3">
              <w:rPr>
                <w:b/>
              </w:rPr>
              <w:t>ФИО</w:t>
            </w:r>
          </w:p>
          <w:p w:rsidR="00192E62" w:rsidRPr="00E068C3" w:rsidRDefault="00192E62" w:rsidP="003C7D29">
            <w:pPr>
              <w:jc w:val="center"/>
              <w:rPr>
                <w:b/>
              </w:rPr>
            </w:pPr>
            <w:r w:rsidRPr="00E068C3">
              <w:rPr>
                <w:b/>
              </w:rPr>
              <w:t xml:space="preserve"> учителя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62" w:rsidRPr="00E068C3" w:rsidRDefault="00192E62" w:rsidP="003C7D29">
            <w:pPr>
              <w:jc w:val="center"/>
              <w:rPr>
                <w:b/>
              </w:rPr>
            </w:pPr>
            <w:r w:rsidRPr="00E068C3">
              <w:rPr>
                <w:b/>
              </w:rPr>
              <w:t xml:space="preserve">Всего сдавало </w:t>
            </w:r>
          </w:p>
          <w:p w:rsidR="00192E62" w:rsidRPr="00E068C3" w:rsidRDefault="00192E62" w:rsidP="003C7D29">
            <w:pPr>
              <w:jc w:val="center"/>
              <w:rPr>
                <w:b/>
              </w:rPr>
            </w:pPr>
            <w:r w:rsidRPr="00E068C3">
              <w:rPr>
                <w:b/>
              </w:rPr>
              <w:t>человек, средний балл по классу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62" w:rsidRDefault="00192E62" w:rsidP="0064598A">
            <w:pPr>
              <w:jc w:val="center"/>
              <w:rPr>
                <w:b/>
              </w:rPr>
            </w:pPr>
            <w:bookmarkStart w:id="0" w:name="_GoBack"/>
            <w:bookmarkEnd w:id="0"/>
            <w:r w:rsidRPr="00E068C3">
              <w:rPr>
                <w:b/>
              </w:rPr>
              <w:t xml:space="preserve">Средний балл </w:t>
            </w:r>
          </w:p>
          <w:p w:rsidR="00192E62" w:rsidRPr="00E068C3" w:rsidRDefault="00192E62" w:rsidP="0064598A">
            <w:pPr>
              <w:jc w:val="center"/>
              <w:rPr>
                <w:b/>
              </w:rPr>
            </w:pPr>
            <w:r w:rsidRPr="00E068C3">
              <w:rPr>
                <w:b/>
              </w:rPr>
              <w:t>по школе</w:t>
            </w:r>
          </w:p>
        </w:tc>
      </w:tr>
      <w:tr w:rsidR="00192E62" w:rsidRPr="00E068C3" w:rsidTr="002315A2">
        <w:trPr>
          <w:trHeight w:val="906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62" w:rsidRPr="00E068C3" w:rsidRDefault="00192E62" w:rsidP="009919DB">
            <w:r w:rsidRPr="00E068C3">
              <w:t>Русский язык</w:t>
            </w:r>
          </w:p>
          <w:p w:rsidR="00192E62" w:rsidRPr="00E068C3" w:rsidRDefault="00192E62" w:rsidP="009919D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62" w:rsidRDefault="00192E62" w:rsidP="009919DB">
            <w:proofErr w:type="spellStart"/>
            <w:r>
              <w:t>Кипрухина</w:t>
            </w:r>
            <w:proofErr w:type="spellEnd"/>
            <w:r>
              <w:t xml:space="preserve"> Е.А.</w:t>
            </w:r>
          </w:p>
          <w:p w:rsidR="00192E62" w:rsidRPr="00E068C3" w:rsidRDefault="00192E62" w:rsidP="009919DB">
            <w:proofErr w:type="spellStart"/>
            <w:r>
              <w:t>Бакшанова</w:t>
            </w:r>
            <w:proofErr w:type="spellEnd"/>
            <w:r>
              <w:t xml:space="preserve"> М.В.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62" w:rsidRDefault="00192E62" w:rsidP="00C31B5C">
            <w:pPr>
              <w:jc w:val="center"/>
            </w:pPr>
            <w:r>
              <w:t>26</w:t>
            </w:r>
          </w:p>
          <w:p w:rsidR="00192E62" w:rsidRPr="00C31B5C" w:rsidRDefault="00192E62" w:rsidP="00C31B5C">
            <w:pPr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62" w:rsidRDefault="00192E62" w:rsidP="00967398">
            <w:pPr>
              <w:jc w:val="center"/>
            </w:pPr>
            <w:r>
              <w:t>11-А – ср. балл 67</w:t>
            </w:r>
          </w:p>
          <w:p w:rsidR="00192E62" w:rsidRDefault="00192E62" w:rsidP="00967398">
            <w:pPr>
              <w:jc w:val="center"/>
            </w:pPr>
            <w:r>
              <w:t xml:space="preserve">11-Б – </w:t>
            </w:r>
            <w:proofErr w:type="spellStart"/>
            <w:r>
              <w:t>ср</w:t>
            </w:r>
            <w:proofErr w:type="gramStart"/>
            <w:r>
              <w:t>.б</w:t>
            </w:r>
            <w:proofErr w:type="gramEnd"/>
            <w:r>
              <w:t>алл</w:t>
            </w:r>
            <w:proofErr w:type="spellEnd"/>
            <w:r>
              <w:t xml:space="preserve"> 80</w:t>
            </w:r>
          </w:p>
          <w:p w:rsidR="00192E62" w:rsidRDefault="00192E62" w:rsidP="00967398">
            <w:pPr>
              <w:jc w:val="center"/>
            </w:pPr>
            <w:r>
              <w:t>По школе – 72</w:t>
            </w:r>
          </w:p>
          <w:p w:rsidR="00192E62" w:rsidRDefault="00192E62" w:rsidP="00001042">
            <w:pPr>
              <w:jc w:val="center"/>
            </w:pPr>
            <w:r>
              <w:t>Мах – 94</w:t>
            </w:r>
          </w:p>
          <w:p w:rsidR="00192E62" w:rsidRPr="00C93F2A" w:rsidRDefault="00192E62" w:rsidP="00001042">
            <w:pPr>
              <w:jc w:val="center"/>
            </w:pPr>
            <w:r>
              <w:t xml:space="preserve">(Савельева А.) </w:t>
            </w:r>
          </w:p>
        </w:tc>
      </w:tr>
      <w:tr w:rsidR="00192E62" w:rsidRPr="00E068C3" w:rsidTr="002315A2">
        <w:trPr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62" w:rsidRPr="00E068C3" w:rsidRDefault="00192E62" w:rsidP="009919DB">
            <w:r>
              <w:t>Математика (профильный уровень)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62" w:rsidRPr="00E068C3" w:rsidRDefault="00192E62" w:rsidP="00967398">
            <w:r>
              <w:t>Никонова М.Н.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62" w:rsidRPr="00807C6F" w:rsidRDefault="00192E62" w:rsidP="009919DB">
            <w:pPr>
              <w:tabs>
                <w:tab w:val="left" w:pos="750"/>
              </w:tabs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62" w:rsidRDefault="00192E62" w:rsidP="009E4EE6">
            <w:pPr>
              <w:jc w:val="center"/>
            </w:pPr>
            <w:r>
              <w:t>69</w:t>
            </w:r>
          </w:p>
          <w:p w:rsidR="00192E62" w:rsidRDefault="00192E62" w:rsidP="000E18F3">
            <w:pPr>
              <w:jc w:val="center"/>
            </w:pPr>
            <w:r>
              <w:t>Мах – 82</w:t>
            </w:r>
          </w:p>
          <w:p w:rsidR="00192E62" w:rsidRPr="00E068C3" w:rsidRDefault="00192E62" w:rsidP="000E18F3">
            <w:pPr>
              <w:jc w:val="center"/>
            </w:pPr>
            <w:r>
              <w:t>(Савельева А.)</w:t>
            </w:r>
          </w:p>
        </w:tc>
      </w:tr>
      <w:tr w:rsidR="00192E62" w:rsidRPr="00E068C3" w:rsidTr="002315A2">
        <w:trPr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62" w:rsidRDefault="00192E62" w:rsidP="00350EC5">
            <w:r>
              <w:t xml:space="preserve">Математика (базовый уровень)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62" w:rsidRPr="00E068C3" w:rsidRDefault="00192E62" w:rsidP="00967398">
            <w:r>
              <w:t>Никонова М.Н.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62" w:rsidRPr="00807C6F" w:rsidRDefault="00192E62" w:rsidP="009919DB">
            <w:pPr>
              <w:tabs>
                <w:tab w:val="left" w:pos="750"/>
              </w:tabs>
              <w:jc w:val="center"/>
            </w:pPr>
            <w: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62" w:rsidRDefault="00192E62" w:rsidP="009E4EE6">
            <w:pPr>
              <w:jc w:val="center"/>
            </w:pPr>
            <w:r>
              <w:t>15</w:t>
            </w:r>
          </w:p>
          <w:p w:rsidR="00192E62" w:rsidRPr="00E068C3" w:rsidRDefault="00192E62" w:rsidP="009E4EE6">
            <w:pPr>
              <w:jc w:val="center"/>
            </w:pPr>
            <w:r>
              <w:t>(4)</w:t>
            </w:r>
          </w:p>
        </w:tc>
      </w:tr>
      <w:tr w:rsidR="00192E62" w:rsidRPr="00E068C3" w:rsidTr="002315A2">
        <w:trPr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62" w:rsidRPr="00AC3511" w:rsidRDefault="00192E62" w:rsidP="009919DB">
            <w:r w:rsidRPr="00AC3511">
              <w:t>Физика</w:t>
            </w:r>
          </w:p>
          <w:p w:rsidR="00192E62" w:rsidRPr="00AC3511" w:rsidRDefault="00192E62" w:rsidP="009919D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62" w:rsidRPr="00AC3511" w:rsidRDefault="00192E62" w:rsidP="00350EC5">
            <w:pPr>
              <w:jc w:val="center"/>
            </w:pPr>
            <w:proofErr w:type="spellStart"/>
            <w:r>
              <w:t>Кельманзон</w:t>
            </w:r>
            <w:proofErr w:type="spellEnd"/>
            <w:r>
              <w:t xml:space="preserve"> М.А.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62" w:rsidRPr="00AC3511" w:rsidRDefault="00192E62" w:rsidP="00D57481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62" w:rsidRDefault="00192E62" w:rsidP="00967398">
            <w:pPr>
              <w:jc w:val="center"/>
            </w:pPr>
            <w:r>
              <w:t>71</w:t>
            </w:r>
          </w:p>
          <w:p w:rsidR="00192E62" w:rsidRDefault="00192E62" w:rsidP="00FF2D0F">
            <w:pPr>
              <w:jc w:val="center"/>
            </w:pPr>
            <w:r>
              <w:t>Мах – 85</w:t>
            </w:r>
          </w:p>
          <w:p w:rsidR="00192E62" w:rsidRPr="00AC3511" w:rsidRDefault="00192E62" w:rsidP="00FF2D0F">
            <w:pPr>
              <w:jc w:val="center"/>
            </w:pPr>
            <w:r>
              <w:t>(Малов А.)</w:t>
            </w:r>
          </w:p>
        </w:tc>
      </w:tr>
      <w:tr w:rsidR="00192E62" w:rsidRPr="00E068C3" w:rsidTr="002315A2">
        <w:trPr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62" w:rsidRPr="00AC3511" w:rsidRDefault="00192E62" w:rsidP="009919DB">
            <w:r w:rsidRPr="00AC3511">
              <w:t>Английский язык</w:t>
            </w:r>
          </w:p>
          <w:p w:rsidR="00192E62" w:rsidRPr="00AC3511" w:rsidRDefault="00192E62" w:rsidP="009919D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62" w:rsidRDefault="00192E62" w:rsidP="009919DB">
            <w:r>
              <w:t>Борисова А.Л.</w:t>
            </w:r>
          </w:p>
          <w:p w:rsidR="00192E62" w:rsidRPr="00AC3511" w:rsidRDefault="00192E62" w:rsidP="009919DB">
            <w:proofErr w:type="spellStart"/>
            <w:r>
              <w:t>Канарская</w:t>
            </w:r>
            <w:proofErr w:type="spellEnd"/>
            <w:r>
              <w:t xml:space="preserve"> С.А.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62" w:rsidRPr="00077CF8" w:rsidRDefault="00192E62" w:rsidP="00077CF8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62" w:rsidRDefault="00192E62" w:rsidP="00854179">
            <w:pPr>
              <w:jc w:val="center"/>
            </w:pPr>
            <w:r>
              <w:t>75</w:t>
            </w:r>
          </w:p>
          <w:p w:rsidR="00192E62" w:rsidRDefault="00192E62" w:rsidP="00854179">
            <w:pPr>
              <w:jc w:val="center"/>
            </w:pPr>
            <w:r>
              <w:t>Мах – 98</w:t>
            </w:r>
          </w:p>
          <w:p w:rsidR="00192E62" w:rsidRPr="00AC3511" w:rsidRDefault="00192E62" w:rsidP="00854179">
            <w:pPr>
              <w:jc w:val="center"/>
            </w:pPr>
            <w:r>
              <w:t>(</w:t>
            </w:r>
            <w:proofErr w:type="spellStart"/>
            <w:r>
              <w:t>Жепинская</w:t>
            </w:r>
            <w:proofErr w:type="spellEnd"/>
            <w:r>
              <w:t xml:space="preserve"> Я.)</w:t>
            </w:r>
          </w:p>
        </w:tc>
      </w:tr>
      <w:tr w:rsidR="00192E62" w:rsidRPr="00E068C3" w:rsidTr="002315A2">
        <w:trPr>
          <w:trHeight w:val="1052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62" w:rsidRPr="00E068C3" w:rsidRDefault="00192E62" w:rsidP="009919DB">
            <w:r w:rsidRPr="00E068C3">
              <w:t>Информатика</w:t>
            </w:r>
          </w:p>
          <w:p w:rsidR="00192E62" w:rsidRPr="00E068C3" w:rsidRDefault="00192E62" w:rsidP="009919D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62" w:rsidRPr="00E068C3" w:rsidRDefault="00192E62" w:rsidP="009919DB">
            <w:r>
              <w:t>Мазуренко С.С.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62" w:rsidRPr="00863954" w:rsidRDefault="00192E62" w:rsidP="00863954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62" w:rsidRDefault="00192E62" w:rsidP="007C278D">
            <w:pPr>
              <w:jc w:val="center"/>
            </w:pPr>
            <w:r>
              <w:t>69</w:t>
            </w:r>
          </w:p>
          <w:p w:rsidR="00192E62" w:rsidRDefault="00192E62" w:rsidP="007C278D">
            <w:pPr>
              <w:jc w:val="center"/>
            </w:pPr>
            <w:r>
              <w:t>Мах – 88</w:t>
            </w:r>
          </w:p>
          <w:p w:rsidR="00192E62" w:rsidRPr="00E068C3" w:rsidRDefault="00192E62" w:rsidP="007C278D">
            <w:pPr>
              <w:jc w:val="center"/>
            </w:pPr>
            <w:r>
              <w:t>(Митяев М.)</w:t>
            </w:r>
          </w:p>
        </w:tc>
      </w:tr>
      <w:tr w:rsidR="00192E62" w:rsidRPr="00E068C3" w:rsidTr="002315A2">
        <w:trPr>
          <w:trHeight w:val="1052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62" w:rsidRPr="00E068C3" w:rsidRDefault="00192E62" w:rsidP="009919DB">
            <w: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62" w:rsidRPr="00E068C3" w:rsidRDefault="00192E62" w:rsidP="00350EC5">
            <w:proofErr w:type="spellStart"/>
            <w:r>
              <w:t>Кипрухина</w:t>
            </w:r>
            <w:proofErr w:type="spellEnd"/>
            <w:r>
              <w:t xml:space="preserve"> Е.А.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62" w:rsidRPr="00863954" w:rsidRDefault="00192E62" w:rsidP="00863954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62" w:rsidRDefault="00192E62" w:rsidP="00130C87">
            <w:pPr>
              <w:jc w:val="center"/>
            </w:pPr>
            <w:r>
              <w:t>64</w:t>
            </w:r>
          </w:p>
          <w:p w:rsidR="00192E62" w:rsidRDefault="00192E62" w:rsidP="00001042">
            <w:pPr>
              <w:jc w:val="center"/>
            </w:pPr>
            <w:r>
              <w:t>Мах – 77</w:t>
            </w:r>
          </w:p>
          <w:p w:rsidR="00192E62" w:rsidRPr="00E068C3" w:rsidRDefault="00192E62" w:rsidP="00001042">
            <w:pPr>
              <w:jc w:val="center"/>
            </w:pPr>
            <w:r>
              <w:t xml:space="preserve">(Баринова В.)  </w:t>
            </w:r>
          </w:p>
        </w:tc>
      </w:tr>
      <w:tr w:rsidR="00192E62" w:rsidRPr="00E068C3" w:rsidTr="002315A2">
        <w:trPr>
          <w:trHeight w:val="1052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62" w:rsidRPr="00E068C3" w:rsidRDefault="00192E62" w:rsidP="009919DB">
            <w: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62" w:rsidRPr="00E068C3" w:rsidRDefault="00192E62" w:rsidP="009919DB">
            <w:r>
              <w:t>Иванова С.А.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62" w:rsidRPr="00863954" w:rsidRDefault="00192E62" w:rsidP="00863954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62" w:rsidRDefault="00192E62" w:rsidP="00130C87">
            <w:pPr>
              <w:jc w:val="center"/>
            </w:pPr>
            <w:r>
              <w:t>62</w:t>
            </w:r>
          </w:p>
          <w:p w:rsidR="00192E62" w:rsidRDefault="00192E62" w:rsidP="00001042">
            <w:pPr>
              <w:jc w:val="center"/>
            </w:pPr>
            <w:r>
              <w:t>Мах – 82</w:t>
            </w:r>
          </w:p>
          <w:p w:rsidR="00192E62" w:rsidRPr="00E068C3" w:rsidRDefault="00192E62" w:rsidP="00001042">
            <w:pPr>
              <w:jc w:val="center"/>
            </w:pPr>
            <w:r>
              <w:t>(Колесников Г.)</w:t>
            </w:r>
          </w:p>
        </w:tc>
      </w:tr>
      <w:tr w:rsidR="00192E62" w:rsidRPr="00E068C3" w:rsidTr="002315A2">
        <w:trPr>
          <w:trHeight w:val="1052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62" w:rsidRDefault="00192E62" w:rsidP="009919DB">
            <w: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62" w:rsidRPr="00E068C3" w:rsidRDefault="00192E62" w:rsidP="009919DB">
            <w:r>
              <w:t>Васильева Е.В.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62" w:rsidRPr="00863954" w:rsidRDefault="00192E62" w:rsidP="00863954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62" w:rsidRDefault="00192E62" w:rsidP="00FF2D0F">
            <w:pPr>
              <w:jc w:val="center"/>
            </w:pPr>
            <w:r>
              <w:t>64</w:t>
            </w:r>
          </w:p>
          <w:p w:rsidR="00192E62" w:rsidRDefault="00192E62" w:rsidP="00FF2D0F">
            <w:pPr>
              <w:jc w:val="center"/>
            </w:pPr>
            <w:r>
              <w:t>Мах – 93</w:t>
            </w:r>
          </w:p>
          <w:p w:rsidR="00192E62" w:rsidRPr="00E068C3" w:rsidRDefault="00192E62" w:rsidP="00FF2D0F">
            <w:pPr>
              <w:jc w:val="center"/>
            </w:pPr>
            <w:r>
              <w:t>(</w:t>
            </w:r>
            <w:proofErr w:type="spellStart"/>
            <w:r>
              <w:t>Коржева</w:t>
            </w:r>
            <w:proofErr w:type="spellEnd"/>
            <w:r>
              <w:t xml:space="preserve"> К.)</w:t>
            </w:r>
          </w:p>
        </w:tc>
      </w:tr>
      <w:tr w:rsidR="00192E62" w:rsidRPr="00E068C3" w:rsidTr="002315A2">
        <w:trPr>
          <w:trHeight w:val="1052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62" w:rsidRDefault="00192E62" w:rsidP="009919DB">
            <w: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62" w:rsidRPr="00E068C3" w:rsidRDefault="00192E62" w:rsidP="00350EC5">
            <w:r>
              <w:t>Васильева  Е.В.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62" w:rsidRPr="00863954" w:rsidRDefault="00192E62" w:rsidP="00863954">
            <w:pPr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62" w:rsidRDefault="00192E62" w:rsidP="00130C87">
            <w:pPr>
              <w:jc w:val="center"/>
            </w:pPr>
            <w:r>
              <w:t>65</w:t>
            </w:r>
          </w:p>
          <w:p w:rsidR="00192E62" w:rsidRDefault="00192E62" w:rsidP="00FF2D0F">
            <w:pPr>
              <w:jc w:val="center"/>
            </w:pPr>
            <w:r>
              <w:t>Мах – 86</w:t>
            </w:r>
          </w:p>
          <w:p w:rsidR="00192E62" w:rsidRPr="00E068C3" w:rsidRDefault="00192E62" w:rsidP="00FF2D0F">
            <w:pPr>
              <w:jc w:val="center"/>
            </w:pPr>
            <w:r>
              <w:t>(Нестерова Ю.)</w:t>
            </w:r>
          </w:p>
        </w:tc>
      </w:tr>
      <w:tr w:rsidR="00192E62" w:rsidRPr="00E068C3" w:rsidTr="002315A2">
        <w:trPr>
          <w:trHeight w:val="1052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62" w:rsidRDefault="00192E62" w:rsidP="009919DB">
            <w: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62" w:rsidRPr="00E068C3" w:rsidRDefault="00192E62" w:rsidP="009919DB">
            <w:r>
              <w:t>Комягина Т.В.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62" w:rsidRPr="00863954" w:rsidRDefault="00192E62" w:rsidP="00863954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62" w:rsidRDefault="00192E62" w:rsidP="00130C87">
            <w:pPr>
              <w:jc w:val="center"/>
            </w:pPr>
            <w:r>
              <w:t>44</w:t>
            </w:r>
          </w:p>
          <w:p w:rsidR="00192E62" w:rsidRDefault="00192E62" w:rsidP="00A12638">
            <w:pPr>
              <w:jc w:val="center"/>
            </w:pPr>
            <w:r>
              <w:t>Мах – 47</w:t>
            </w:r>
          </w:p>
          <w:p w:rsidR="00192E62" w:rsidRDefault="00192E62" w:rsidP="00A12638">
            <w:pPr>
              <w:jc w:val="center"/>
            </w:pPr>
            <w:r>
              <w:t>(</w:t>
            </w:r>
            <w:proofErr w:type="spellStart"/>
            <w:r>
              <w:t>Кушкова</w:t>
            </w:r>
            <w:proofErr w:type="spellEnd"/>
            <w:r>
              <w:t xml:space="preserve"> А.)</w:t>
            </w:r>
          </w:p>
          <w:p w:rsidR="00192E62" w:rsidRPr="00E068C3" w:rsidRDefault="00192E62" w:rsidP="00130C87">
            <w:pPr>
              <w:jc w:val="center"/>
            </w:pPr>
          </w:p>
        </w:tc>
      </w:tr>
    </w:tbl>
    <w:p w:rsidR="00A12638" w:rsidRDefault="00A12638"/>
    <w:p w:rsidR="00A12638" w:rsidRPr="00A12638" w:rsidRDefault="00A12638" w:rsidP="00A12638"/>
    <w:p w:rsidR="00A12638" w:rsidRPr="00A12638" w:rsidRDefault="00A12638" w:rsidP="00A12638"/>
    <w:p w:rsidR="00A12638" w:rsidRDefault="00A12638" w:rsidP="00A12638"/>
    <w:p w:rsidR="00F81BE8" w:rsidRPr="00A12638" w:rsidRDefault="00A12638" w:rsidP="00A12638">
      <w:pPr>
        <w:tabs>
          <w:tab w:val="left" w:pos="6996"/>
        </w:tabs>
      </w:pPr>
      <w:r>
        <w:tab/>
      </w:r>
    </w:p>
    <w:sectPr w:rsidR="00F81BE8" w:rsidRPr="00A12638" w:rsidSect="00F8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C55" w:rsidRDefault="005F6C55" w:rsidP="00001042">
      <w:r>
        <w:separator/>
      </w:r>
    </w:p>
  </w:endnote>
  <w:endnote w:type="continuationSeparator" w:id="0">
    <w:p w:rsidR="005F6C55" w:rsidRDefault="005F6C55" w:rsidP="0000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C55" w:rsidRDefault="005F6C55" w:rsidP="00001042">
      <w:r>
        <w:separator/>
      </w:r>
    </w:p>
  </w:footnote>
  <w:footnote w:type="continuationSeparator" w:id="0">
    <w:p w:rsidR="005F6C55" w:rsidRDefault="005F6C55" w:rsidP="00001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98A"/>
    <w:rsid w:val="00001042"/>
    <w:rsid w:val="00017BEB"/>
    <w:rsid w:val="000322F8"/>
    <w:rsid w:val="00066916"/>
    <w:rsid w:val="00077CF8"/>
    <w:rsid w:val="000A4893"/>
    <w:rsid w:val="000A75F5"/>
    <w:rsid w:val="000B3DF6"/>
    <w:rsid w:val="000D1990"/>
    <w:rsid w:val="000E18F3"/>
    <w:rsid w:val="000E19D6"/>
    <w:rsid w:val="00130C87"/>
    <w:rsid w:val="00155847"/>
    <w:rsid w:val="001564A5"/>
    <w:rsid w:val="00190EA0"/>
    <w:rsid w:val="00192E62"/>
    <w:rsid w:val="001D221B"/>
    <w:rsid w:val="001D6B46"/>
    <w:rsid w:val="00225C07"/>
    <w:rsid w:val="00230949"/>
    <w:rsid w:val="00230BBD"/>
    <w:rsid w:val="002315A2"/>
    <w:rsid w:val="002455FE"/>
    <w:rsid w:val="0025584F"/>
    <w:rsid w:val="00256905"/>
    <w:rsid w:val="00293A64"/>
    <w:rsid w:val="002954FF"/>
    <w:rsid w:val="00313FA6"/>
    <w:rsid w:val="00325E1B"/>
    <w:rsid w:val="003458E9"/>
    <w:rsid w:val="00350EC5"/>
    <w:rsid w:val="00371897"/>
    <w:rsid w:val="003765A9"/>
    <w:rsid w:val="003A4439"/>
    <w:rsid w:val="003C230A"/>
    <w:rsid w:val="003D5824"/>
    <w:rsid w:val="0040413A"/>
    <w:rsid w:val="00432D58"/>
    <w:rsid w:val="0044398A"/>
    <w:rsid w:val="00453696"/>
    <w:rsid w:val="00480E58"/>
    <w:rsid w:val="004B708F"/>
    <w:rsid w:val="004D1CF3"/>
    <w:rsid w:val="0052166F"/>
    <w:rsid w:val="00540097"/>
    <w:rsid w:val="00541668"/>
    <w:rsid w:val="005609F5"/>
    <w:rsid w:val="00565038"/>
    <w:rsid w:val="00572C44"/>
    <w:rsid w:val="0057341C"/>
    <w:rsid w:val="005A0508"/>
    <w:rsid w:val="005B073D"/>
    <w:rsid w:val="005B675E"/>
    <w:rsid w:val="005C7C5A"/>
    <w:rsid w:val="005F3A83"/>
    <w:rsid w:val="005F6C55"/>
    <w:rsid w:val="006002FF"/>
    <w:rsid w:val="0064598A"/>
    <w:rsid w:val="00653B3A"/>
    <w:rsid w:val="00661585"/>
    <w:rsid w:val="006858D1"/>
    <w:rsid w:val="00695A44"/>
    <w:rsid w:val="00696795"/>
    <w:rsid w:val="006A4224"/>
    <w:rsid w:val="006C7980"/>
    <w:rsid w:val="006D289F"/>
    <w:rsid w:val="006E04A9"/>
    <w:rsid w:val="00714123"/>
    <w:rsid w:val="00724AC0"/>
    <w:rsid w:val="00754758"/>
    <w:rsid w:val="00792234"/>
    <w:rsid w:val="007A5149"/>
    <w:rsid w:val="007C278D"/>
    <w:rsid w:val="007D250B"/>
    <w:rsid w:val="00802007"/>
    <w:rsid w:val="00807C6F"/>
    <w:rsid w:val="00854179"/>
    <w:rsid w:val="00863954"/>
    <w:rsid w:val="00873AEE"/>
    <w:rsid w:val="0088096E"/>
    <w:rsid w:val="008B731F"/>
    <w:rsid w:val="008F3152"/>
    <w:rsid w:val="009566E5"/>
    <w:rsid w:val="00967398"/>
    <w:rsid w:val="00991C16"/>
    <w:rsid w:val="009B266A"/>
    <w:rsid w:val="009E27E0"/>
    <w:rsid w:val="009E4EE6"/>
    <w:rsid w:val="00A12638"/>
    <w:rsid w:val="00A14DBC"/>
    <w:rsid w:val="00A20297"/>
    <w:rsid w:val="00AD7EBE"/>
    <w:rsid w:val="00AF1DAF"/>
    <w:rsid w:val="00B25784"/>
    <w:rsid w:val="00B305CB"/>
    <w:rsid w:val="00B40621"/>
    <w:rsid w:val="00B768E6"/>
    <w:rsid w:val="00BC7D81"/>
    <w:rsid w:val="00BD100D"/>
    <w:rsid w:val="00BD3A4C"/>
    <w:rsid w:val="00BE2E03"/>
    <w:rsid w:val="00C31B5C"/>
    <w:rsid w:val="00C36A5E"/>
    <w:rsid w:val="00C6027D"/>
    <w:rsid w:val="00C93F2A"/>
    <w:rsid w:val="00C97905"/>
    <w:rsid w:val="00CA6ED2"/>
    <w:rsid w:val="00CC0EE3"/>
    <w:rsid w:val="00CD7F3A"/>
    <w:rsid w:val="00CE32B3"/>
    <w:rsid w:val="00D00B6A"/>
    <w:rsid w:val="00D172C9"/>
    <w:rsid w:val="00D34022"/>
    <w:rsid w:val="00D57481"/>
    <w:rsid w:val="00D736E1"/>
    <w:rsid w:val="00E26B0F"/>
    <w:rsid w:val="00E357DC"/>
    <w:rsid w:val="00E401EA"/>
    <w:rsid w:val="00E55AE9"/>
    <w:rsid w:val="00E612FB"/>
    <w:rsid w:val="00E73F2E"/>
    <w:rsid w:val="00EA3E62"/>
    <w:rsid w:val="00EC06B6"/>
    <w:rsid w:val="00EC1515"/>
    <w:rsid w:val="00EC1F12"/>
    <w:rsid w:val="00F55786"/>
    <w:rsid w:val="00F81BE8"/>
    <w:rsid w:val="00F8274C"/>
    <w:rsid w:val="00F84008"/>
    <w:rsid w:val="00FE0F31"/>
    <w:rsid w:val="00FF2CAD"/>
    <w:rsid w:val="00FF2D0F"/>
    <w:rsid w:val="00F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0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1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010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10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yamshchikova</dc:creator>
  <cp:keywords/>
  <dc:description/>
  <cp:lastModifiedBy>Ямщикова Е.В.</cp:lastModifiedBy>
  <cp:revision>80</cp:revision>
  <cp:lastPrinted>2021-09-15T13:49:00Z</cp:lastPrinted>
  <dcterms:created xsi:type="dcterms:W3CDTF">2014-12-13T15:37:00Z</dcterms:created>
  <dcterms:modified xsi:type="dcterms:W3CDTF">2022-09-05T07:17:00Z</dcterms:modified>
</cp:coreProperties>
</file>